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3B4" w:rsidRPr="008A662D" w:rsidRDefault="008A662D" w:rsidP="005733B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66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Индивидуальный</w:t>
      </w:r>
      <w:r w:rsidR="00D96E2D" w:rsidRPr="008A66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733B4" w:rsidRPr="008A66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план наставничества </w:t>
      </w:r>
    </w:p>
    <w:p w:rsidR="005733B4" w:rsidRPr="005233CA" w:rsidRDefault="005733B4" w:rsidP="005733B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33B4" w:rsidRPr="005233CA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33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Ф.И.О.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молодого педагога</w:t>
      </w:r>
      <w:r w:rsidR="00F91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5721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5D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Михелс</w:t>
      </w:r>
      <w:proofErr w:type="spellEnd"/>
      <w:r w:rsidR="005D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Анастасия Николаевна</w:t>
      </w:r>
    </w:p>
    <w:p w:rsidR="005733B4" w:rsidRPr="005233CA" w:rsidRDefault="005721A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Должность</w:t>
      </w:r>
      <w:r w:rsidR="00F91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B2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</w:t>
      </w:r>
    </w:p>
    <w:p w:rsidR="005733B4" w:rsidRDefault="005721A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Отчетный </w:t>
      </w:r>
      <w:r w:rsidR="005024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период: </w:t>
      </w:r>
      <w:r w:rsidR="00BB2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9E3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BB2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-202</w:t>
      </w:r>
      <w:r w:rsidR="009E3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125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733B4" w:rsidRPr="009F1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F1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учебный </w:t>
      </w:r>
      <w:r w:rsidRPr="009F1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9F1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</w:t>
      </w:r>
    </w:p>
    <w:p w:rsidR="005733B4" w:rsidRPr="005721A4" w:rsidRDefault="005721A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Наставник: </w:t>
      </w:r>
      <w:proofErr w:type="spellStart"/>
      <w:r w:rsidR="00BB2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Енбаева</w:t>
      </w:r>
      <w:proofErr w:type="spellEnd"/>
      <w:r w:rsidR="00BB2A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Ольга Сергеевна, старший воспитатель</w:t>
      </w:r>
    </w:p>
    <w:p w:rsidR="005733B4" w:rsidRPr="00A61D0F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3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работы:</w:t>
      </w:r>
      <w:r w:rsidRPr="00A61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профессиональных умени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и навыков молодого педагога</w:t>
      </w:r>
      <w:r w:rsidRPr="00A61D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33B4" w:rsidRPr="00A61D0F" w:rsidRDefault="005733B4" w:rsidP="005733B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="009F1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1661" w:rsidRPr="00F917CE" w:rsidRDefault="005024A7" w:rsidP="00F917C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91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</w:t>
      </w:r>
      <w:r w:rsidR="005733B4" w:rsidRPr="00502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</w:t>
      </w:r>
      <w:r w:rsidR="00F91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ую помощь</w:t>
      </w:r>
      <w:r w:rsidR="005733B4" w:rsidRPr="00502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молодому педагогу</w:t>
      </w:r>
      <w:r w:rsidR="009F1661" w:rsidRPr="00502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</w:t>
      </w:r>
      <w:r w:rsidR="005733B4" w:rsidRPr="00502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661" w:rsidRPr="005024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</w:t>
      </w:r>
      <w:r w:rsidR="00F917CE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ельно-образовательного процесса</w:t>
      </w:r>
      <w:r w:rsidR="009F1661" w:rsidRPr="00F91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733B4" w:rsidRPr="00F917CE" w:rsidRDefault="00F917CE" w:rsidP="00F917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</w:t>
      </w:r>
      <w:r w:rsidR="00A727CB" w:rsidRPr="00F917C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познакомить с разнообразными методами, технологиями обучения,  воспитания и развития детей дошкольного возраста;</w:t>
      </w:r>
    </w:p>
    <w:p w:rsidR="005733B4" w:rsidRPr="004B6E97" w:rsidRDefault="00F917CE" w:rsidP="00F917C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оказать помощь</w:t>
      </w:r>
      <w:r w:rsidR="004B6E97" w:rsidRPr="00F9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33B4" w:rsidRPr="00F917CE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ведении документации воспитателя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733B4" w:rsidRPr="004B6E9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перспективный и календарный план воспитательно-образовательной работы,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33B4" w:rsidRPr="004B6E9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по  са</w:t>
      </w:r>
      <w:r w:rsidR="004B6E97" w:rsidRPr="004B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мообразованию,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оформлении </w:t>
      </w:r>
      <w:r w:rsidR="004B6E97" w:rsidRPr="004B6E9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педагогической диагностики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733B4" w:rsidRPr="004B6E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733B4" w:rsidRDefault="00F917CE" w:rsidP="00F917C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E4075" w:rsidRPr="00F91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</w:t>
      </w:r>
      <w:r w:rsidR="005733B4" w:rsidRPr="00F9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4075" w:rsidRPr="00F917C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инновационными технологиями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917CE" w:rsidRPr="00F917CE" w:rsidRDefault="00F917CE" w:rsidP="00F917C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1307" w:type="dxa"/>
        <w:tblLook w:val="04A0"/>
      </w:tblPr>
      <w:tblGrid>
        <w:gridCol w:w="1384"/>
        <w:gridCol w:w="4820"/>
        <w:gridCol w:w="5103"/>
      </w:tblGrid>
      <w:tr w:rsidR="00946B95" w:rsidTr="004464F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95" w:rsidRDefault="00946B95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95" w:rsidRDefault="00946B95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95" w:rsidRDefault="00946B95">
            <w:pPr>
              <w:spacing w:before="30" w:after="30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проведения</w:t>
            </w:r>
          </w:p>
        </w:tc>
      </w:tr>
      <w:tr w:rsidR="00946B95" w:rsidTr="004464FF">
        <w:trPr>
          <w:trHeight w:val="51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95" w:rsidRDefault="009E3E55" w:rsidP="00DB1AD8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95" w:rsidRPr="00DB1AD8" w:rsidRDefault="005D1A01" w:rsidP="005D1A01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работы на 2024</w:t>
            </w:r>
            <w:r w:rsidR="009E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E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  <w:r w:rsidR="00F91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95" w:rsidRDefault="00946B95" w:rsidP="00DB1AD8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Индивидуальная беседа</w:t>
            </w:r>
            <w:r w:rsidR="001573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1573F4">
              <w:rPr>
                <w:rFonts w:ascii="Times New Roman" w:hAnsi="Times New Roman" w:cs="Times New Roman"/>
                <w:sz w:val="24"/>
                <w:szCs w:val="24"/>
              </w:rPr>
              <w:t>Анкетирование.</w:t>
            </w:r>
          </w:p>
        </w:tc>
      </w:tr>
      <w:tr w:rsidR="00946B95" w:rsidTr="004464FF">
        <w:trPr>
          <w:trHeight w:val="6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95" w:rsidRDefault="00946B95" w:rsidP="00DB1AD8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95" w:rsidRPr="00DB1AD8" w:rsidRDefault="00946B95" w:rsidP="00D067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образовательного процесса</w:t>
            </w:r>
            <w:r w:rsidR="005D1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группе</w:t>
            </w:r>
            <w:r w:rsidR="00D06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раннего возраста</w:t>
            </w:r>
            <w:r w:rsidR="005D1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«Солнышко</w:t>
            </w:r>
            <w:r w:rsidR="0015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95" w:rsidRDefault="009E3E55" w:rsidP="00D0671B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беседа</w:t>
            </w:r>
            <w:r w:rsidR="00AF63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73F4">
              <w:rPr>
                <w:rFonts w:ascii="Times New Roman" w:hAnsi="Times New Roman" w:cs="Times New Roman"/>
                <w:sz w:val="24"/>
                <w:szCs w:val="24"/>
              </w:rPr>
              <w:t>Помощь в написании рабочей пр</w:t>
            </w:r>
            <w:r w:rsidR="005D1A01">
              <w:rPr>
                <w:rFonts w:ascii="Times New Roman" w:hAnsi="Times New Roman" w:cs="Times New Roman"/>
                <w:sz w:val="24"/>
                <w:szCs w:val="24"/>
              </w:rPr>
              <w:t>ограммы группы</w:t>
            </w:r>
            <w:r w:rsidR="00D0671B">
              <w:rPr>
                <w:rFonts w:ascii="Times New Roman" w:hAnsi="Times New Roman" w:cs="Times New Roman"/>
                <w:sz w:val="24"/>
                <w:szCs w:val="24"/>
              </w:rPr>
              <w:t xml:space="preserve"> раннего возраста</w:t>
            </w:r>
            <w:r w:rsidR="005D1A01">
              <w:rPr>
                <w:rFonts w:ascii="Times New Roman" w:hAnsi="Times New Roman" w:cs="Times New Roman"/>
                <w:sz w:val="24"/>
                <w:szCs w:val="24"/>
              </w:rPr>
              <w:t xml:space="preserve"> «Солнышко</w:t>
            </w:r>
            <w:r w:rsidR="001573F4">
              <w:rPr>
                <w:rFonts w:ascii="Times New Roman" w:hAnsi="Times New Roman" w:cs="Times New Roman"/>
                <w:sz w:val="24"/>
                <w:szCs w:val="24"/>
              </w:rPr>
              <w:t xml:space="preserve">», планирование </w:t>
            </w:r>
            <w:r w:rsidR="00330321">
              <w:rPr>
                <w:rFonts w:ascii="Times New Roman" w:hAnsi="Times New Roman" w:cs="Times New Roman"/>
                <w:sz w:val="24"/>
                <w:szCs w:val="24"/>
              </w:rPr>
              <w:t>работы с родителями</w:t>
            </w:r>
            <w:r w:rsidR="001573F4">
              <w:rPr>
                <w:rFonts w:ascii="Times New Roman" w:hAnsi="Times New Roman" w:cs="Times New Roman"/>
                <w:sz w:val="24"/>
                <w:szCs w:val="24"/>
              </w:rPr>
              <w:t xml:space="preserve"> на у</w:t>
            </w:r>
            <w:r w:rsidR="00D0671B">
              <w:rPr>
                <w:rFonts w:ascii="Times New Roman" w:hAnsi="Times New Roman" w:cs="Times New Roman"/>
                <w:sz w:val="24"/>
                <w:szCs w:val="24"/>
              </w:rPr>
              <w:t>чебный год</w:t>
            </w:r>
            <w:r w:rsidR="00F917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6B95" w:rsidTr="004464FF">
        <w:trPr>
          <w:trHeight w:val="55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95" w:rsidRDefault="00946B95" w:rsidP="00DB1A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Октябрь </w:t>
            </w:r>
          </w:p>
          <w:p w:rsidR="00946B95" w:rsidRDefault="00946B95" w:rsidP="00DB1AD8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95" w:rsidRDefault="00F22E90" w:rsidP="00F22E90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методики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 по всем образовательным областям, совместная разработка конспектов НОД, эффективное использование дидактического материала в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03B9">
              <w:rPr>
                <w:rFonts w:ascii="Times New Roman" w:hAnsi="Times New Roman" w:cs="Times New Roman"/>
                <w:sz w:val="24"/>
                <w:szCs w:val="24"/>
              </w:rPr>
              <w:t xml:space="preserve"> Самоанализ занятия.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95" w:rsidRDefault="009E3E55" w:rsidP="00F22E90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занятий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молодого педагога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наставником.</w:t>
            </w:r>
          </w:p>
          <w:p w:rsidR="00D0671B" w:rsidRDefault="00071BEC" w:rsidP="00071BEC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</w:t>
            </w:r>
            <w:r w:rsid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 в неделю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</w:tr>
      <w:tr w:rsidR="00AF6321" w:rsidTr="004464FF">
        <w:trPr>
          <w:trHeight w:val="55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21" w:rsidRDefault="00AF6321" w:rsidP="00DB1A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21" w:rsidRDefault="00AF6321" w:rsidP="00DB1AD8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методики проведения занятий</w:t>
            </w:r>
            <w:r w:rsidRPr="00AF6321">
              <w:rPr>
                <w:rFonts w:ascii="Times New Roman" w:hAnsi="Times New Roman" w:cs="Times New Roman"/>
                <w:sz w:val="24"/>
                <w:szCs w:val="24"/>
              </w:rPr>
              <w:t xml:space="preserve"> по всем образовательным областям</w:t>
            </w:r>
            <w:r w:rsidR="00F22E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21" w:rsidRDefault="00AF6321" w:rsidP="00D0671B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сещен</w:t>
            </w:r>
            <w:r w:rsidR="000D70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ие молодым 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педагогом</w:t>
            </w:r>
            <w:r w:rsidR="000D70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занятий 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воспитателя</w:t>
            </w:r>
            <w:r w:rsidR="000D70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высшей категории 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младшей </w:t>
            </w:r>
            <w:r w:rsidR="000D70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группы </w:t>
            </w:r>
            <w:r w:rsidR="000D7007" w:rsidRP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D0671B" w:rsidRP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Звездочки</w:t>
            </w:r>
            <w:r w:rsidR="000D7007" w:rsidRP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по образовательной области «Речевое развитие»</w:t>
            </w:r>
            <w:r w:rsidR="00423985" w:rsidRP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946B95" w:rsidTr="004464FF">
        <w:trPr>
          <w:trHeight w:val="84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95" w:rsidRDefault="00946B95" w:rsidP="00DB1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946B95" w:rsidRDefault="00946B95" w:rsidP="00DB1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95" w:rsidRDefault="00946B95" w:rsidP="00DB1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с коллегами</w:t>
            </w:r>
            <w:r w:rsidR="00423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95" w:rsidRDefault="00946B95" w:rsidP="00F22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Вовлечение молодого </w:t>
            </w:r>
            <w:r w:rsidR="00F22E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педагога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активное профессиональное сотрудничество с членами педагогического коллектива.</w:t>
            </w:r>
            <w:r w:rsidR="00D067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Работа в творческой группе «Раннее разви</w:t>
            </w:r>
            <w:bookmarkStart w:id="0" w:name="_GoBack"/>
            <w:bookmarkEnd w:id="0"/>
            <w:r w:rsidR="00D067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тие».</w:t>
            </w:r>
          </w:p>
        </w:tc>
      </w:tr>
      <w:tr w:rsidR="00946B95" w:rsidTr="004464FF">
        <w:trPr>
          <w:trHeight w:val="27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95" w:rsidRDefault="00946B95" w:rsidP="00DB1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946B95" w:rsidRDefault="00946B95" w:rsidP="00DB1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9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темы </w:t>
            </w:r>
            <w:r w:rsidR="0094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самообразовани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42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95" w:rsidRDefault="009E3E55" w:rsidP="005D1A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выбору темы</w:t>
            </w:r>
            <w:r w:rsidR="00F91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Составление плана работы</w:t>
            </w:r>
            <w:r w:rsidR="005D1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самообразования на 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5D1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  <w:r w:rsidR="00F91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573F4" w:rsidTr="004464FF">
        <w:trPr>
          <w:trHeight w:val="27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Default="001573F4" w:rsidP="00DB1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Default="001573F4" w:rsidP="00DB1A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развивающей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группе</w:t>
            </w:r>
            <w:r w:rsidR="0042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0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Default="001573F4" w:rsidP="001573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Пополнение центров: «Речевое развитие», «Центр </w:t>
            </w:r>
            <w:proofErr w:type="spellStart"/>
            <w:r w:rsidR="00D06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сенсорики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91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46B95" w:rsidTr="004464FF">
        <w:trPr>
          <w:trHeight w:val="41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95" w:rsidRDefault="00946B95" w:rsidP="00DB1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95" w:rsidRDefault="00423985" w:rsidP="00DB1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 с детьми.</w:t>
            </w:r>
            <w:r w:rsidR="00D0671B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деятельность детей в режимных моментах.</w:t>
            </w:r>
          </w:p>
          <w:p w:rsidR="00946B95" w:rsidRDefault="00946B95" w:rsidP="00DB1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95" w:rsidRDefault="00946B95" w:rsidP="00D06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Консультация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«Индивидуальный подход в общении с детьми»</w:t>
            </w:r>
            <w:r w:rsidR="00D067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671B" w:rsidRDefault="00D0671B" w:rsidP="00D067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Картотека словесных игр, дидактических игр по познавательному развитию и др. </w:t>
            </w:r>
          </w:p>
        </w:tc>
      </w:tr>
      <w:tr w:rsidR="00F22E90" w:rsidTr="004464FF">
        <w:trPr>
          <w:trHeight w:val="74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90" w:rsidRDefault="00F22E90" w:rsidP="00F22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Ноябрь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90" w:rsidRDefault="00F22E90" w:rsidP="00F22E90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методики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 по всем образовательным областям, совместная разработка конспектов НОД, эффективное использование дидактического материала в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03B9">
              <w:rPr>
                <w:rFonts w:ascii="Times New Roman" w:hAnsi="Times New Roman" w:cs="Times New Roman"/>
                <w:sz w:val="24"/>
                <w:szCs w:val="24"/>
              </w:rPr>
              <w:t xml:space="preserve"> Самоанализ занятия.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90" w:rsidRDefault="00F22E90" w:rsidP="00071BEC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занятий молодого педагога  наставником</w:t>
            </w:r>
            <w:r w:rsid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 в неделю)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0D7007" w:rsidTr="004464FF">
        <w:trPr>
          <w:trHeight w:val="74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07" w:rsidRDefault="001573F4" w:rsidP="000D7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07" w:rsidRDefault="000D7007" w:rsidP="000D7007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методики проведения занятий</w:t>
            </w:r>
            <w:r w:rsidRPr="00AF6321">
              <w:rPr>
                <w:rFonts w:ascii="Times New Roman" w:hAnsi="Times New Roman" w:cs="Times New Roman"/>
                <w:sz w:val="24"/>
                <w:szCs w:val="24"/>
              </w:rPr>
              <w:t xml:space="preserve"> по всем образовательным областям</w:t>
            </w:r>
            <w:r w:rsidR="00423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07" w:rsidRDefault="000D7007" w:rsidP="00F22E90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сещение молодым 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занятий 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воспитателя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высшей категории </w:t>
            </w:r>
            <w:r w:rsid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младшей группы </w:t>
            </w:r>
            <w:r w:rsidR="00D0671B" w:rsidRP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«Звездочки» по образовательной области</w:t>
            </w:r>
            <w:r w:rsidRP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«Познавательное развитие»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(формирование элементарных математических представлений).</w:t>
            </w:r>
          </w:p>
        </w:tc>
      </w:tr>
      <w:tr w:rsidR="00DB1AD8" w:rsidTr="004464FF">
        <w:trPr>
          <w:trHeight w:val="74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D8" w:rsidRDefault="00DB1AD8" w:rsidP="00DB1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D8" w:rsidRDefault="00DB1AD8" w:rsidP="00D0671B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в составлении консультаций для родителей по теме самообразования</w:t>
            </w:r>
            <w:r w:rsidR="00423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D8" w:rsidRDefault="00F917CE" w:rsidP="00DB1A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D06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онсультация по теме самообразования.</w:t>
            </w:r>
          </w:p>
          <w:p w:rsidR="00DB1AD8" w:rsidRDefault="00DB1AD8" w:rsidP="00DB1AD8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C03B9" w:rsidTr="004464FF">
        <w:trPr>
          <w:trHeight w:val="74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B9" w:rsidRDefault="00BC03B9" w:rsidP="00DB1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B9" w:rsidRDefault="00BC03B9" w:rsidP="00D0671B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прогулки с детьми раннего возраста (подготовка к прогулке, организация наблюдения, подвижных игр).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B9" w:rsidRDefault="00BC03B9" w:rsidP="00DB1A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наставником прогулки.</w:t>
            </w:r>
          </w:p>
        </w:tc>
      </w:tr>
      <w:tr w:rsidR="00F22E90" w:rsidTr="004464FF">
        <w:trPr>
          <w:trHeight w:val="56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E90" w:rsidRDefault="00F22E90" w:rsidP="00F22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E90" w:rsidRDefault="00F22E90" w:rsidP="00F22E90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методики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 по всем образовательным областям, совместная разработка конспектов НОД, эффективное использование дидактического материала в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03B9">
              <w:rPr>
                <w:rFonts w:ascii="Times New Roman" w:hAnsi="Times New Roman" w:cs="Times New Roman"/>
                <w:sz w:val="24"/>
                <w:szCs w:val="24"/>
              </w:rPr>
              <w:t xml:space="preserve"> Самоанализ занятия.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E90" w:rsidRDefault="00F22E90" w:rsidP="00071BEC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занятий</w:t>
            </w:r>
            <w:r w:rsid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молодого педагога  наставником (</w:t>
            </w:r>
            <w:r w:rsid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 в недел</w:t>
            </w:r>
            <w:r w:rsid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</w:tr>
      <w:tr w:rsidR="000D7007" w:rsidTr="004464FF">
        <w:trPr>
          <w:trHeight w:val="56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07" w:rsidRDefault="001573F4" w:rsidP="000D7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07" w:rsidRDefault="000D7007" w:rsidP="000D7007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методики проведения занятий</w:t>
            </w:r>
            <w:r w:rsidRPr="00AF6321">
              <w:rPr>
                <w:rFonts w:ascii="Times New Roman" w:hAnsi="Times New Roman" w:cs="Times New Roman"/>
                <w:sz w:val="24"/>
                <w:szCs w:val="24"/>
              </w:rPr>
              <w:t xml:space="preserve"> по всем образовательным областям</w:t>
            </w:r>
            <w:r w:rsidR="00423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07" w:rsidRDefault="000D7007" w:rsidP="00F22E90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сещение молодым 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занятий 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воспитателя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высшей категории </w:t>
            </w:r>
            <w:r w:rsid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младшей группы </w:t>
            </w:r>
            <w:r w:rsidR="00D0671B" w:rsidRP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«Звездочки» по образовательной области</w:t>
            </w:r>
            <w:r w:rsidRP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«Познавательное  развитие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(ознакомление с окружающим миром).</w:t>
            </w:r>
          </w:p>
        </w:tc>
      </w:tr>
      <w:tr w:rsidR="00071BEC" w:rsidTr="004464FF">
        <w:trPr>
          <w:trHeight w:val="56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EC" w:rsidRDefault="00071BEC" w:rsidP="000D7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EC" w:rsidRDefault="00071BEC" w:rsidP="000D7007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Новому году (сценарий праздника, работа с музыкальным руководителем, работа с родителями, оформление группы).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EC" w:rsidRPr="00AF6321" w:rsidRDefault="00071BEC" w:rsidP="00F22E90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праздника Нового года наставником.</w:t>
            </w:r>
          </w:p>
        </w:tc>
      </w:tr>
      <w:tr w:rsidR="00F22E90" w:rsidTr="004464FF">
        <w:trPr>
          <w:trHeight w:val="85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90" w:rsidRDefault="00F22E90" w:rsidP="00F22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90" w:rsidRDefault="00F22E90" w:rsidP="00F22E90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методики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 по всем образовательным областям, совм</w:t>
            </w:r>
            <w:r w:rsidR="00BC03B9">
              <w:rPr>
                <w:rFonts w:ascii="Times New Roman" w:hAnsi="Times New Roman" w:cs="Times New Roman"/>
                <w:sz w:val="24"/>
                <w:szCs w:val="24"/>
              </w:rPr>
              <w:t>естная разработка конспектов занятий</w:t>
            </w: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>, эффективное использование дидактического материала в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03B9">
              <w:rPr>
                <w:rFonts w:ascii="Times New Roman" w:hAnsi="Times New Roman" w:cs="Times New Roman"/>
                <w:sz w:val="24"/>
                <w:szCs w:val="24"/>
              </w:rPr>
              <w:t xml:space="preserve"> Самоанализ занятия.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90" w:rsidRDefault="00F22E90" w:rsidP="00071BEC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занятий молодого педагога  наставником</w:t>
            </w:r>
            <w:r w:rsid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(1 раз в неделю)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0D7007" w:rsidTr="004464FF">
        <w:trPr>
          <w:trHeight w:val="85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07" w:rsidRDefault="001573F4" w:rsidP="000D7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07" w:rsidRDefault="000D7007" w:rsidP="000D7007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методики проведения занятий</w:t>
            </w:r>
            <w:r w:rsidRPr="00AF6321">
              <w:rPr>
                <w:rFonts w:ascii="Times New Roman" w:hAnsi="Times New Roman" w:cs="Times New Roman"/>
                <w:sz w:val="24"/>
                <w:szCs w:val="24"/>
              </w:rPr>
              <w:t xml:space="preserve"> по всем образовательным областям</w:t>
            </w:r>
            <w:r w:rsidR="00423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07" w:rsidRDefault="000D7007" w:rsidP="00071BEC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сещение молодым 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занятий 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воспитателя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высшей категории </w:t>
            </w:r>
            <w:r w:rsidR="00F22E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младшей </w:t>
            </w:r>
            <w:r w:rsid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группы </w:t>
            </w:r>
            <w:r w:rsidR="00071BEC" w:rsidRPr="00D067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«Звездочки» по образовательной области</w:t>
            </w:r>
            <w:r w:rsidRP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«Художественн</w:t>
            </w:r>
            <w:proofErr w:type="gramStart"/>
            <w:r w:rsidRP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эстетическое развитие»</w:t>
            </w:r>
            <w:r w:rsidR="00F22E90" w:rsidRP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(рисование).</w:t>
            </w:r>
          </w:p>
        </w:tc>
      </w:tr>
      <w:tr w:rsidR="00071BEC" w:rsidTr="004464FF">
        <w:trPr>
          <w:trHeight w:val="85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EC" w:rsidRDefault="00071BEC" w:rsidP="00071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EC" w:rsidRDefault="00071BEC" w:rsidP="00071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развивающей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группе.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EC" w:rsidRDefault="00071BEC" w:rsidP="00071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центров</w:t>
            </w:r>
            <w:r w:rsidR="0028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«Художественно-эстетического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азвития», «Центр сюжетно - ролевых игр», создание мин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музея в группе.</w:t>
            </w:r>
          </w:p>
        </w:tc>
      </w:tr>
      <w:tr w:rsidR="00BC03B9" w:rsidTr="004464FF">
        <w:trPr>
          <w:trHeight w:val="85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B9" w:rsidRDefault="00BC03B9" w:rsidP="00BC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BC03B9" w:rsidRDefault="00BC03B9" w:rsidP="00BC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B9" w:rsidRDefault="00BC03B9" w:rsidP="00BC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с коллегами.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B9" w:rsidRDefault="00BC03B9" w:rsidP="00BC03B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Вовлечение молодого педагога в активное профессиональное сотрудничество с членами педагогического коллектива.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творческой группе «Раннее развитие».</w:t>
            </w:r>
          </w:p>
        </w:tc>
      </w:tr>
      <w:tr w:rsidR="001573F4" w:rsidTr="004464FF">
        <w:trPr>
          <w:trHeight w:val="85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Default="00AB05F5" w:rsidP="000D7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Default="001573F4" w:rsidP="000D7007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3F4">
              <w:rPr>
                <w:rFonts w:ascii="Times New Roman" w:hAnsi="Times New Roman" w:cs="Times New Roman"/>
                <w:sz w:val="24"/>
                <w:szCs w:val="24"/>
              </w:rPr>
              <w:t>Использование современных здоровье сберегающих технологий</w:t>
            </w:r>
            <w:r w:rsidR="00423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AF6321" w:rsidRDefault="001573F4" w:rsidP="00F22E90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Беседа. Тестирование молодого педагога.</w:t>
            </w:r>
          </w:p>
        </w:tc>
      </w:tr>
      <w:tr w:rsidR="00AB05F5" w:rsidTr="004464FF">
        <w:trPr>
          <w:trHeight w:val="85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AB05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развивающей среды</w:t>
            </w:r>
            <w:r w:rsidR="0042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группе.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071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центров: «</w:t>
            </w:r>
            <w:r w:rsidR="0007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Познавательного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r w:rsidR="0007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конструирования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="0007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информации в приемной для родителей.</w:t>
            </w:r>
          </w:p>
        </w:tc>
      </w:tr>
      <w:tr w:rsidR="00071BEC" w:rsidTr="004464FF">
        <w:trPr>
          <w:trHeight w:val="85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EC" w:rsidRDefault="00071BEC" w:rsidP="00071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EC" w:rsidRDefault="00071BEC" w:rsidP="00071BEC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методики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 по всем образовательным областям, совм</w:t>
            </w:r>
            <w:r w:rsidR="00BC03B9">
              <w:rPr>
                <w:rFonts w:ascii="Times New Roman" w:hAnsi="Times New Roman" w:cs="Times New Roman"/>
                <w:sz w:val="24"/>
                <w:szCs w:val="24"/>
              </w:rPr>
              <w:t>естная разработка конспектов занятий</w:t>
            </w: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>, эффективное использование дидактического материала в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03B9">
              <w:rPr>
                <w:rFonts w:ascii="Times New Roman" w:hAnsi="Times New Roman" w:cs="Times New Roman"/>
                <w:sz w:val="24"/>
                <w:szCs w:val="24"/>
              </w:rPr>
              <w:t xml:space="preserve"> Самоанализ занятия.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EC" w:rsidRDefault="00071BEC" w:rsidP="00071BEC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занятий молодого педагога  наставником (1 раз в неделю).</w:t>
            </w:r>
          </w:p>
        </w:tc>
      </w:tr>
      <w:tr w:rsidR="00AB05F5" w:rsidTr="004464FF">
        <w:trPr>
          <w:trHeight w:val="6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F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F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документации</w:t>
            </w:r>
            <w:r w:rsidR="0042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F5" w:rsidRDefault="00AB05F5" w:rsidP="00AB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консультативной помощи в оформлении социальн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педагогических характеристик на детей,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педагога.</w:t>
            </w:r>
          </w:p>
        </w:tc>
      </w:tr>
      <w:tr w:rsidR="00AB05F5" w:rsidTr="004464F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F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BC03B9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методики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 по всем образовательным областям, совместная разработка конспектов </w:t>
            </w:r>
            <w:r w:rsidR="00BC03B9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>, эффективное использование дидактического материала в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03B9">
              <w:rPr>
                <w:rFonts w:ascii="Times New Roman" w:hAnsi="Times New Roman" w:cs="Times New Roman"/>
                <w:sz w:val="24"/>
                <w:szCs w:val="24"/>
              </w:rPr>
              <w:t xml:space="preserve"> Самоанализ занятия.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AB05F5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занятий</w:t>
            </w:r>
            <w:r w:rsid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молодого педагога  наставником</w:t>
            </w:r>
          </w:p>
          <w:p w:rsidR="00071BEC" w:rsidRDefault="00071BEC" w:rsidP="00AB05F5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 раз в неделю).</w:t>
            </w:r>
          </w:p>
        </w:tc>
      </w:tr>
      <w:tr w:rsidR="00AB05F5" w:rsidTr="004464F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071BEC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AB05F5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методики проведения занятий</w:t>
            </w:r>
            <w:r w:rsidRPr="00AF6321">
              <w:rPr>
                <w:rFonts w:ascii="Times New Roman" w:hAnsi="Times New Roman" w:cs="Times New Roman"/>
                <w:sz w:val="24"/>
                <w:szCs w:val="24"/>
              </w:rPr>
              <w:t xml:space="preserve"> по всем образовательным областям</w:t>
            </w:r>
            <w:r w:rsidR="00423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071BEC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сещение молодым специалистом занятий педагога высшей категории младшей </w:t>
            </w:r>
            <w:r w:rsidRP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«</w:t>
            </w:r>
            <w:r w:rsidR="00071BEC" w:rsidRP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Звездочки</w:t>
            </w:r>
            <w:r w:rsidRP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по образовательной области «Художественн</w:t>
            </w:r>
            <w:proofErr w:type="gramStart"/>
            <w:r w:rsidRP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071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эстетическое развитие» (лепка).</w:t>
            </w:r>
          </w:p>
        </w:tc>
      </w:tr>
      <w:tr w:rsidR="00AB05F5" w:rsidTr="004464FF">
        <w:trPr>
          <w:trHeight w:val="40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AB05F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в составлении конспекта для  проведения мастер- класса  с родителями и детьми по теме самообразования на родительском собрании.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AB05F5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</w:t>
            </w:r>
          </w:p>
          <w:p w:rsidR="00AB05F5" w:rsidRDefault="00AB05F5" w:rsidP="00AB05F5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консультация.</w:t>
            </w:r>
          </w:p>
        </w:tc>
      </w:tr>
      <w:tr w:rsidR="00BC03B9" w:rsidTr="004464FF">
        <w:trPr>
          <w:trHeight w:val="40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B9" w:rsidRDefault="00BC03B9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B9" w:rsidRDefault="00BC03B9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(исследовательская) деятельность с детьми раннего возраста.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B9" w:rsidRDefault="00BC03B9" w:rsidP="00AB05F5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краткосрочного проекта на группе. Оформление проекта.</w:t>
            </w:r>
          </w:p>
        </w:tc>
      </w:tr>
      <w:tr w:rsidR="00AB05F5" w:rsidTr="004464FF">
        <w:trPr>
          <w:trHeight w:val="41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AB05F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BC03B9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методики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 xml:space="preserve"> по всем образовательным областям, совместная разработка конспектов </w:t>
            </w:r>
            <w:r w:rsidR="00BC03B9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F22E90">
              <w:rPr>
                <w:rFonts w:ascii="Times New Roman" w:hAnsi="Times New Roman" w:cs="Times New Roman"/>
                <w:sz w:val="24"/>
                <w:szCs w:val="24"/>
              </w:rPr>
              <w:t>, эффективное использование дидактического материала в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03B9">
              <w:rPr>
                <w:rFonts w:ascii="Times New Roman" w:hAnsi="Times New Roman" w:cs="Times New Roman"/>
                <w:sz w:val="24"/>
                <w:szCs w:val="24"/>
              </w:rPr>
              <w:t xml:space="preserve"> Самоанализ занятий.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AB05F5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занятий</w:t>
            </w:r>
            <w:r w:rsidR="00BC0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молодого педагога  наставником</w:t>
            </w:r>
          </w:p>
          <w:p w:rsidR="00BC03B9" w:rsidRDefault="00BC03B9" w:rsidP="00AB05F5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 раз в неделю).</w:t>
            </w:r>
          </w:p>
        </w:tc>
      </w:tr>
      <w:tr w:rsidR="00AB05F5" w:rsidTr="004464FF">
        <w:trPr>
          <w:trHeight w:val="41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AB05F5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методики проведения занятий</w:t>
            </w:r>
            <w:r w:rsidRPr="00AF6321">
              <w:rPr>
                <w:rFonts w:ascii="Times New Roman" w:hAnsi="Times New Roman" w:cs="Times New Roman"/>
                <w:sz w:val="24"/>
                <w:szCs w:val="24"/>
              </w:rPr>
              <w:t xml:space="preserve"> по всем образовательным областям</w:t>
            </w:r>
            <w:r w:rsidR="00423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BC03B9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сещение молодым педагогом занятий воспитателя высшей категории </w:t>
            </w:r>
            <w:r w:rsidRPr="00BC0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младшей группы «</w:t>
            </w:r>
            <w:r w:rsidR="00BC03B9" w:rsidRPr="00BC0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Звездочки</w:t>
            </w:r>
            <w:r w:rsidRPr="00BC0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по образовательной области «Художественн</w:t>
            </w:r>
            <w:proofErr w:type="gramStart"/>
            <w:r w:rsidRPr="00BC0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BC0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эстетическое развитие» (конструирование).</w:t>
            </w:r>
          </w:p>
        </w:tc>
      </w:tr>
      <w:tr w:rsidR="00BC03B9" w:rsidTr="004464FF">
        <w:trPr>
          <w:trHeight w:val="41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B9" w:rsidRDefault="00BC03B9" w:rsidP="00BC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BC03B9" w:rsidRDefault="00BC03B9" w:rsidP="00BC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B9" w:rsidRDefault="00BC03B9" w:rsidP="00BC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с коллегами.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B9" w:rsidRDefault="00BC03B9" w:rsidP="00BC03B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Вовлечение молодого педагога в активное профессиональное сотрудничество с членами педагогического коллектива. Работа в творческой группе «Раннее развитие».</w:t>
            </w:r>
          </w:p>
        </w:tc>
      </w:tr>
      <w:tr w:rsidR="00423985" w:rsidTr="004464FF">
        <w:trPr>
          <w:trHeight w:val="41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985" w:rsidRDefault="0042398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май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985" w:rsidRDefault="00423985" w:rsidP="00BC03B9">
            <w:pPr>
              <w:spacing w:before="30" w:after="30" w:line="29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Педагогическая диагностика детей группы</w:t>
            </w:r>
            <w:r w:rsidR="00BC03B9">
              <w:rPr>
                <w:rFonts w:ascii="Times New Roman" w:hAnsi="Times New Roman" w:cs="Times New Roman"/>
                <w:sz w:val="24"/>
                <w:szCs w:val="24"/>
              </w:rPr>
              <w:t xml:space="preserve"> раннего возраста «Солнышко»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985" w:rsidRPr="00AF6321" w:rsidRDefault="00423985" w:rsidP="00AB05F5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Помощь в организации и проведении педагогической диагностики, разработке инструментария к диагностике, оформлении документов.</w:t>
            </w:r>
          </w:p>
        </w:tc>
      </w:tr>
      <w:tr w:rsidR="00AB05F5" w:rsidTr="004464F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F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AB05F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F5" w:rsidRDefault="0042398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AB05F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индивидуального плана. </w:t>
            </w:r>
          </w:p>
          <w:p w:rsidR="00AB05F5" w:rsidRDefault="00AB05F5" w:rsidP="00AB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F5" w:rsidRDefault="00AB05F5" w:rsidP="00AB05F5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03B9">
              <w:rPr>
                <w:rFonts w:ascii="Times New Roman" w:eastAsia="Times New Roman" w:hAnsi="Times New Roman" w:cs="Times New Roman"/>
                <w:sz w:val="24"/>
                <w:szCs w:val="24"/>
              </w:rPr>
              <w:t>амоанализ молодого педагога о выполнении индивидуального плана.</w:t>
            </w:r>
          </w:p>
          <w:p w:rsidR="00AB05F5" w:rsidRDefault="00AB05F5" w:rsidP="00AB05F5">
            <w:pPr>
              <w:spacing w:before="30" w:after="30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3BC4" w:rsidRDefault="005733B4" w:rsidP="005733B4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sz w:val="24"/>
          <w:szCs w:val="24"/>
        </w:rPr>
      </w:pPr>
      <w:r w:rsidRPr="009A1CF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733B4" w:rsidRPr="009A1CFE" w:rsidRDefault="005733B4" w:rsidP="000B70F1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  <w:sz w:val="24"/>
          <w:szCs w:val="24"/>
        </w:rPr>
      </w:pPr>
      <w:r w:rsidRPr="009A1CFE">
        <w:rPr>
          <w:rFonts w:ascii="Times New Roman" w:hAnsi="Times New Roman" w:cs="Times New Roman"/>
          <w:sz w:val="24"/>
          <w:szCs w:val="24"/>
        </w:rPr>
        <w:t xml:space="preserve"> Со</w:t>
      </w:r>
      <w:r w:rsidR="00DB1AD8">
        <w:rPr>
          <w:rFonts w:ascii="Times New Roman" w:hAnsi="Times New Roman" w:cs="Times New Roman"/>
          <w:sz w:val="24"/>
          <w:szCs w:val="24"/>
        </w:rPr>
        <w:t xml:space="preserve">ставлено   </w:t>
      </w:r>
      <w:r w:rsidR="00786D1D">
        <w:rPr>
          <w:rFonts w:ascii="Times New Roman" w:hAnsi="Times New Roman" w:cs="Times New Roman"/>
          <w:sz w:val="24"/>
          <w:szCs w:val="24"/>
        </w:rPr>
        <w:t>23</w:t>
      </w:r>
      <w:r w:rsidR="005D1A01">
        <w:rPr>
          <w:rFonts w:ascii="Times New Roman" w:hAnsi="Times New Roman" w:cs="Times New Roman"/>
          <w:sz w:val="24"/>
          <w:szCs w:val="24"/>
        </w:rPr>
        <w:t xml:space="preserve">.10.2024 </w:t>
      </w:r>
      <w:r w:rsidR="00487DDB">
        <w:rPr>
          <w:rFonts w:ascii="Times New Roman" w:hAnsi="Times New Roman" w:cs="Times New Roman"/>
          <w:sz w:val="24"/>
          <w:szCs w:val="24"/>
        </w:rPr>
        <w:t>г.____________________________ (</w:t>
      </w:r>
      <w:r w:rsidRPr="009A1CFE">
        <w:rPr>
          <w:rFonts w:ascii="Times New Roman" w:hAnsi="Times New Roman" w:cs="Times New Roman"/>
          <w:sz w:val="24"/>
          <w:szCs w:val="24"/>
        </w:rPr>
        <w:t>подпись наставника)</w:t>
      </w:r>
    </w:p>
    <w:p w:rsidR="00546E17" w:rsidRPr="009A1CFE" w:rsidRDefault="00DB1AD8" w:rsidP="000B70F1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87DDB">
        <w:rPr>
          <w:rFonts w:ascii="Times New Roman" w:hAnsi="Times New Roman" w:cs="Times New Roman"/>
          <w:sz w:val="24"/>
          <w:szCs w:val="24"/>
        </w:rPr>
        <w:t>Ознакомлен</w:t>
      </w:r>
      <w:r w:rsidR="00AC2913">
        <w:rPr>
          <w:rFonts w:ascii="Times New Roman" w:hAnsi="Times New Roman" w:cs="Times New Roman"/>
          <w:sz w:val="24"/>
          <w:szCs w:val="24"/>
        </w:rPr>
        <w:t xml:space="preserve">  </w:t>
      </w:r>
      <w:r w:rsidR="00786D1D">
        <w:rPr>
          <w:rFonts w:ascii="Times New Roman" w:hAnsi="Times New Roman" w:cs="Times New Roman"/>
          <w:sz w:val="24"/>
          <w:szCs w:val="24"/>
        </w:rPr>
        <w:t>23</w:t>
      </w:r>
      <w:r w:rsidR="005D1A01">
        <w:rPr>
          <w:rFonts w:ascii="Times New Roman" w:hAnsi="Times New Roman" w:cs="Times New Roman"/>
          <w:sz w:val="24"/>
          <w:szCs w:val="24"/>
        </w:rPr>
        <w:t xml:space="preserve">.10.2024 </w:t>
      </w:r>
      <w:r w:rsidR="005024A7">
        <w:rPr>
          <w:rFonts w:ascii="Times New Roman" w:hAnsi="Times New Roman" w:cs="Times New Roman"/>
          <w:sz w:val="24"/>
          <w:szCs w:val="24"/>
        </w:rPr>
        <w:t xml:space="preserve"> </w:t>
      </w:r>
      <w:r w:rsidR="004F7496">
        <w:rPr>
          <w:rFonts w:ascii="Times New Roman" w:hAnsi="Times New Roman" w:cs="Times New Roman"/>
          <w:sz w:val="24"/>
          <w:szCs w:val="24"/>
        </w:rPr>
        <w:t>г.</w:t>
      </w:r>
      <w:r w:rsidR="00636142">
        <w:rPr>
          <w:rFonts w:ascii="Times New Roman" w:hAnsi="Times New Roman" w:cs="Times New Roman"/>
          <w:sz w:val="24"/>
          <w:szCs w:val="24"/>
        </w:rPr>
        <w:t xml:space="preserve"> </w:t>
      </w:r>
      <w:r w:rsidR="004F7496">
        <w:rPr>
          <w:rFonts w:ascii="Times New Roman" w:hAnsi="Times New Roman" w:cs="Times New Roman"/>
          <w:sz w:val="24"/>
          <w:szCs w:val="24"/>
        </w:rPr>
        <w:t>__________________________</w:t>
      </w:r>
      <w:r w:rsidR="00AC2913">
        <w:rPr>
          <w:rFonts w:ascii="Times New Roman" w:hAnsi="Times New Roman" w:cs="Times New Roman"/>
          <w:sz w:val="24"/>
          <w:szCs w:val="24"/>
        </w:rPr>
        <w:t>__</w:t>
      </w:r>
      <w:r w:rsidR="00487DDB">
        <w:rPr>
          <w:rFonts w:ascii="Times New Roman" w:hAnsi="Times New Roman" w:cs="Times New Roman"/>
          <w:sz w:val="24"/>
          <w:szCs w:val="24"/>
        </w:rPr>
        <w:t>(</w:t>
      </w:r>
      <w:r w:rsidR="005733B4" w:rsidRPr="009A1CFE">
        <w:rPr>
          <w:rFonts w:ascii="Times New Roman" w:hAnsi="Times New Roman" w:cs="Times New Roman"/>
          <w:sz w:val="24"/>
          <w:szCs w:val="24"/>
        </w:rPr>
        <w:t>подпись наставляемого)</w:t>
      </w:r>
      <w:proofErr w:type="gramEnd"/>
    </w:p>
    <w:sectPr w:rsidR="00546E17" w:rsidRPr="009A1CFE" w:rsidSect="004464FF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D546C"/>
    <w:multiLevelType w:val="hybridMultilevel"/>
    <w:tmpl w:val="1CC29408"/>
    <w:lvl w:ilvl="0" w:tplc="C742BCD8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C46CC"/>
    <w:multiLevelType w:val="hybridMultilevel"/>
    <w:tmpl w:val="E6CA6DB2"/>
    <w:lvl w:ilvl="0" w:tplc="C742BCD8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7E780380"/>
    <w:multiLevelType w:val="hybridMultilevel"/>
    <w:tmpl w:val="000C1378"/>
    <w:lvl w:ilvl="0" w:tplc="C742BCD8">
      <w:numFmt w:val="bullet"/>
      <w:lvlText w:val=""/>
      <w:lvlJc w:val="left"/>
      <w:pPr>
        <w:ind w:left="157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2BCC"/>
    <w:rsid w:val="00005B94"/>
    <w:rsid w:val="00010C9D"/>
    <w:rsid w:val="0002158F"/>
    <w:rsid w:val="00023BB2"/>
    <w:rsid w:val="000352E6"/>
    <w:rsid w:val="000432F0"/>
    <w:rsid w:val="00046294"/>
    <w:rsid w:val="00050ACA"/>
    <w:rsid w:val="00053C65"/>
    <w:rsid w:val="00063252"/>
    <w:rsid w:val="00071BEC"/>
    <w:rsid w:val="00071D70"/>
    <w:rsid w:val="00084B67"/>
    <w:rsid w:val="000855D2"/>
    <w:rsid w:val="0008648E"/>
    <w:rsid w:val="00087AFF"/>
    <w:rsid w:val="000907D9"/>
    <w:rsid w:val="00090EA3"/>
    <w:rsid w:val="00093487"/>
    <w:rsid w:val="000A29CC"/>
    <w:rsid w:val="000B067D"/>
    <w:rsid w:val="000B3319"/>
    <w:rsid w:val="000B42D4"/>
    <w:rsid w:val="000B56FD"/>
    <w:rsid w:val="000B70F1"/>
    <w:rsid w:val="000B7AB2"/>
    <w:rsid w:val="000C0458"/>
    <w:rsid w:val="000C33F1"/>
    <w:rsid w:val="000C7E34"/>
    <w:rsid w:val="000D532E"/>
    <w:rsid w:val="000D7007"/>
    <w:rsid w:val="000D75DB"/>
    <w:rsid w:val="000E6E5C"/>
    <w:rsid w:val="000F0016"/>
    <w:rsid w:val="000F2CE5"/>
    <w:rsid w:val="00102770"/>
    <w:rsid w:val="0010762F"/>
    <w:rsid w:val="00125AC4"/>
    <w:rsid w:val="0013006D"/>
    <w:rsid w:val="00131A58"/>
    <w:rsid w:val="00133C19"/>
    <w:rsid w:val="001412B8"/>
    <w:rsid w:val="00142824"/>
    <w:rsid w:val="00152FAF"/>
    <w:rsid w:val="001573F4"/>
    <w:rsid w:val="00164702"/>
    <w:rsid w:val="00164E5A"/>
    <w:rsid w:val="00164EAE"/>
    <w:rsid w:val="00167219"/>
    <w:rsid w:val="0017301A"/>
    <w:rsid w:val="00182E74"/>
    <w:rsid w:val="00186C8D"/>
    <w:rsid w:val="0019122D"/>
    <w:rsid w:val="00192AA7"/>
    <w:rsid w:val="001936A6"/>
    <w:rsid w:val="001936CE"/>
    <w:rsid w:val="001A1701"/>
    <w:rsid w:val="001A2BE9"/>
    <w:rsid w:val="001A7FDE"/>
    <w:rsid w:val="001D3A41"/>
    <w:rsid w:val="001D7A58"/>
    <w:rsid w:val="001E6CF4"/>
    <w:rsid w:val="001F6601"/>
    <w:rsid w:val="00200738"/>
    <w:rsid w:val="0021755B"/>
    <w:rsid w:val="00226F64"/>
    <w:rsid w:val="00227B39"/>
    <w:rsid w:val="00237CF6"/>
    <w:rsid w:val="0025303C"/>
    <w:rsid w:val="00255E9D"/>
    <w:rsid w:val="00256744"/>
    <w:rsid w:val="00257C7D"/>
    <w:rsid w:val="00263177"/>
    <w:rsid w:val="00274720"/>
    <w:rsid w:val="00274B2D"/>
    <w:rsid w:val="0028732E"/>
    <w:rsid w:val="00291257"/>
    <w:rsid w:val="0029516D"/>
    <w:rsid w:val="002A65A8"/>
    <w:rsid w:val="002B149F"/>
    <w:rsid w:val="002B4395"/>
    <w:rsid w:val="002B50F5"/>
    <w:rsid w:val="002C4D47"/>
    <w:rsid w:val="002C608B"/>
    <w:rsid w:val="002D1CE4"/>
    <w:rsid w:val="002D6DE9"/>
    <w:rsid w:val="002E4B25"/>
    <w:rsid w:val="002F18B2"/>
    <w:rsid w:val="002F7068"/>
    <w:rsid w:val="002F757F"/>
    <w:rsid w:val="00313342"/>
    <w:rsid w:val="0031753B"/>
    <w:rsid w:val="00330321"/>
    <w:rsid w:val="003321E6"/>
    <w:rsid w:val="0034459D"/>
    <w:rsid w:val="00345978"/>
    <w:rsid w:val="003706D6"/>
    <w:rsid w:val="00372000"/>
    <w:rsid w:val="003922B0"/>
    <w:rsid w:val="003943DD"/>
    <w:rsid w:val="00396469"/>
    <w:rsid w:val="003B68F6"/>
    <w:rsid w:val="003C50F1"/>
    <w:rsid w:val="003D330B"/>
    <w:rsid w:val="003E694A"/>
    <w:rsid w:val="003F0243"/>
    <w:rsid w:val="003F137A"/>
    <w:rsid w:val="00400C09"/>
    <w:rsid w:val="00401917"/>
    <w:rsid w:val="00412242"/>
    <w:rsid w:val="00412C4E"/>
    <w:rsid w:val="004156E7"/>
    <w:rsid w:val="00423985"/>
    <w:rsid w:val="004271A0"/>
    <w:rsid w:val="00431E7A"/>
    <w:rsid w:val="00434E17"/>
    <w:rsid w:val="00436F28"/>
    <w:rsid w:val="004464FF"/>
    <w:rsid w:val="004509BD"/>
    <w:rsid w:val="00456814"/>
    <w:rsid w:val="004637BB"/>
    <w:rsid w:val="00464785"/>
    <w:rsid w:val="004710BD"/>
    <w:rsid w:val="00475C24"/>
    <w:rsid w:val="00487C95"/>
    <w:rsid w:val="00487DDB"/>
    <w:rsid w:val="00491F43"/>
    <w:rsid w:val="004A6887"/>
    <w:rsid w:val="004B5E17"/>
    <w:rsid w:val="004B6E97"/>
    <w:rsid w:val="004C4AC6"/>
    <w:rsid w:val="004C72F2"/>
    <w:rsid w:val="004D5BB8"/>
    <w:rsid w:val="004E1887"/>
    <w:rsid w:val="004E4BDA"/>
    <w:rsid w:val="004F7496"/>
    <w:rsid w:val="005004C5"/>
    <w:rsid w:val="00500D59"/>
    <w:rsid w:val="005024A7"/>
    <w:rsid w:val="00503AA8"/>
    <w:rsid w:val="005071B3"/>
    <w:rsid w:val="00513F61"/>
    <w:rsid w:val="00515469"/>
    <w:rsid w:val="0052191D"/>
    <w:rsid w:val="0052235A"/>
    <w:rsid w:val="005231B5"/>
    <w:rsid w:val="00525A30"/>
    <w:rsid w:val="00526027"/>
    <w:rsid w:val="00530A2D"/>
    <w:rsid w:val="00530C01"/>
    <w:rsid w:val="0053267F"/>
    <w:rsid w:val="00535E09"/>
    <w:rsid w:val="00536783"/>
    <w:rsid w:val="005421F0"/>
    <w:rsid w:val="00546C4D"/>
    <w:rsid w:val="00546E17"/>
    <w:rsid w:val="00547704"/>
    <w:rsid w:val="005517C6"/>
    <w:rsid w:val="0055479A"/>
    <w:rsid w:val="00560347"/>
    <w:rsid w:val="005721A4"/>
    <w:rsid w:val="005733B4"/>
    <w:rsid w:val="00575672"/>
    <w:rsid w:val="005862E7"/>
    <w:rsid w:val="00593A9E"/>
    <w:rsid w:val="005A7942"/>
    <w:rsid w:val="005C054F"/>
    <w:rsid w:val="005C26E2"/>
    <w:rsid w:val="005D1A01"/>
    <w:rsid w:val="005E55E4"/>
    <w:rsid w:val="005F3624"/>
    <w:rsid w:val="0060181A"/>
    <w:rsid w:val="006071B4"/>
    <w:rsid w:val="00613F70"/>
    <w:rsid w:val="00624D6D"/>
    <w:rsid w:val="00624EC2"/>
    <w:rsid w:val="006257F2"/>
    <w:rsid w:val="00626002"/>
    <w:rsid w:val="0063121A"/>
    <w:rsid w:val="00636142"/>
    <w:rsid w:val="00646B93"/>
    <w:rsid w:val="006517C5"/>
    <w:rsid w:val="00652F59"/>
    <w:rsid w:val="006531E9"/>
    <w:rsid w:val="00655C2C"/>
    <w:rsid w:val="006618DE"/>
    <w:rsid w:val="00667CB9"/>
    <w:rsid w:val="0067456D"/>
    <w:rsid w:val="00675DA7"/>
    <w:rsid w:val="006806B4"/>
    <w:rsid w:val="006842C2"/>
    <w:rsid w:val="006977A1"/>
    <w:rsid w:val="006C0C89"/>
    <w:rsid w:val="006C71C1"/>
    <w:rsid w:val="006D2945"/>
    <w:rsid w:val="006D39D3"/>
    <w:rsid w:val="006E1D95"/>
    <w:rsid w:val="006E31A9"/>
    <w:rsid w:val="006F3608"/>
    <w:rsid w:val="006F3CB7"/>
    <w:rsid w:val="00707D76"/>
    <w:rsid w:val="00714B01"/>
    <w:rsid w:val="00715A27"/>
    <w:rsid w:val="00717DEE"/>
    <w:rsid w:val="00721C03"/>
    <w:rsid w:val="00734A7D"/>
    <w:rsid w:val="007456D9"/>
    <w:rsid w:val="00752A36"/>
    <w:rsid w:val="00756991"/>
    <w:rsid w:val="0077577B"/>
    <w:rsid w:val="00786D1D"/>
    <w:rsid w:val="00793F6C"/>
    <w:rsid w:val="00797340"/>
    <w:rsid w:val="007976E6"/>
    <w:rsid w:val="007B3BC4"/>
    <w:rsid w:val="007D52BC"/>
    <w:rsid w:val="007D7C8F"/>
    <w:rsid w:val="007E3FE2"/>
    <w:rsid w:val="007E5924"/>
    <w:rsid w:val="007E658C"/>
    <w:rsid w:val="007F1F08"/>
    <w:rsid w:val="007F2A95"/>
    <w:rsid w:val="007F56FA"/>
    <w:rsid w:val="008006EE"/>
    <w:rsid w:val="00816164"/>
    <w:rsid w:val="00821A39"/>
    <w:rsid w:val="00836A96"/>
    <w:rsid w:val="008455EE"/>
    <w:rsid w:val="0085587C"/>
    <w:rsid w:val="0086089C"/>
    <w:rsid w:val="00863136"/>
    <w:rsid w:val="00866AEF"/>
    <w:rsid w:val="00867EFA"/>
    <w:rsid w:val="00875190"/>
    <w:rsid w:val="008763BA"/>
    <w:rsid w:val="00882BCC"/>
    <w:rsid w:val="00886F2E"/>
    <w:rsid w:val="00892598"/>
    <w:rsid w:val="00892D53"/>
    <w:rsid w:val="00896B84"/>
    <w:rsid w:val="008A5CEB"/>
    <w:rsid w:val="008A662D"/>
    <w:rsid w:val="008B1001"/>
    <w:rsid w:val="008B3F3A"/>
    <w:rsid w:val="008B6CDF"/>
    <w:rsid w:val="008C0CA4"/>
    <w:rsid w:val="008C0D23"/>
    <w:rsid w:val="008C29B0"/>
    <w:rsid w:val="008C4794"/>
    <w:rsid w:val="008D2F76"/>
    <w:rsid w:val="008D473F"/>
    <w:rsid w:val="008E4075"/>
    <w:rsid w:val="008F0667"/>
    <w:rsid w:val="009322CB"/>
    <w:rsid w:val="00936988"/>
    <w:rsid w:val="0094277E"/>
    <w:rsid w:val="009465EC"/>
    <w:rsid w:val="00946B95"/>
    <w:rsid w:val="00952BEB"/>
    <w:rsid w:val="00957D2B"/>
    <w:rsid w:val="00966092"/>
    <w:rsid w:val="00966280"/>
    <w:rsid w:val="009677F5"/>
    <w:rsid w:val="00973677"/>
    <w:rsid w:val="00975B5A"/>
    <w:rsid w:val="0098668F"/>
    <w:rsid w:val="009871EA"/>
    <w:rsid w:val="009A1CFE"/>
    <w:rsid w:val="009A2178"/>
    <w:rsid w:val="009A2CF6"/>
    <w:rsid w:val="009A37F8"/>
    <w:rsid w:val="009A6717"/>
    <w:rsid w:val="009C0364"/>
    <w:rsid w:val="009C6615"/>
    <w:rsid w:val="009C77AF"/>
    <w:rsid w:val="009D1E34"/>
    <w:rsid w:val="009D313E"/>
    <w:rsid w:val="009D4381"/>
    <w:rsid w:val="009D73E5"/>
    <w:rsid w:val="009E239D"/>
    <w:rsid w:val="009E3E55"/>
    <w:rsid w:val="009E41D6"/>
    <w:rsid w:val="009F1661"/>
    <w:rsid w:val="009F1B03"/>
    <w:rsid w:val="009F49E8"/>
    <w:rsid w:val="00A02D5E"/>
    <w:rsid w:val="00A044FB"/>
    <w:rsid w:val="00A10F83"/>
    <w:rsid w:val="00A12B75"/>
    <w:rsid w:val="00A13C9A"/>
    <w:rsid w:val="00A21973"/>
    <w:rsid w:val="00A23654"/>
    <w:rsid w:val="00A3235E"/>
    <w:rsid w:val="00A34E99"/>
    <w:rsid w:val="00A3507C"/>
    <w:rsid w:val="00A363D0"/>
    <w:rsid w:val="00A37397"/>
    <w:rsid w:val="00A4306E"/>
    <w:rsid w:val="00A5077E"/>
    <w:rsid w:val="00A62FBA"/>
    <w:rsid w:val="00A651DA"/>
    <w:rsid w:val="00A65658"/>
    <w:rsid w:val="00A67F16"/>
    <w:rsid w:val="00A725BC"/>
    <w:rsid w:val="00A72768"/>
    <w:rsid w:val="00A727CB"/>
    <w:rsid w:val="00A74F9A"/>
    <w:rsid w:val="00A844C6"/>
    <w:rsid w:val="00A90B94"/>
    <w:rsid w:val="00A93257"/>
    <w:rsid w:val="00A9660F"/>
    <w:rsid w:val="00AB05F5"/>
    <w:rsid w:val="00AC2913"/>
    <w:rsid w:val="00AC3E76"/>
    <w:rsid w:val="00AD020F"/>
    <w:rsid w:val="00AD6BBA"/>
    <w:rsid w:val="00AE0990"/>
    <w:rsid w:val="00AE391B"/>
    <w:rsid w:val="00AE57AE"/>
    <w:rsid w:val="00AF6321"/>
    <w:rsid w:val="00B03E86"/>
    <w:rsid w:val="00B05B21"/>
    <w:rsid w:val="00B15FFD"/>
    <w:rsid w:val="00B17349"/>
    <w:rsid w:val="00B216B1"/>
    <w:rsid w:val="00B24CBB"/>
    <w:rsid w:val="00B250A2"/>
    <w:rsid w:val="00B30326"/>
    <w:rsid w:val="00B3380E"/>
    <w:rsid w:val="00B505A2"/>
    <w:rsid w:val="00B5733E"/>
    <w:rsid w:val="00B66496"/>
    <w:rsid w:val="00B6661D"/>
    <w:rsid w:val="00B7121F"/>
    <w:rsid w:val="00B73ACF"/>
    <w:rsid w:val="00B81078"/>
    <w:rsid w:val="00B9046D"/>
    <w:rsid w:val="00B92A9B"/>
    <w:rsid w:val="00B93800"/>
    <w:rsid w:val="00BA3463"/>
    <w:rsid w:val="00BA490B"/>
    <w:rsid w:val="00BA4FAD"/>
    <w:rsid w:val="00BA5E3B"/>
    <w:rsid w:val="00BA6512"/>
    <w:rsid w:val="00BB2ABD"/>
    <w:rsid w:val="00BB3DB2"/>
    <w:rsid w:val="00BC03B9"/>
    <w:rsid w:val="00BC1903"/>
    <w:rsid w:val="00BC3C77"/>
    <w:rsid w:val="00BC5D56"/>
    <w:rsid w:val="00BD4023"/>
    <w:rsid w:val="00BD4673"/>
    <w:rsid w:val="00BE2377"/>
    <w:rsid w:val="00BF0B6A"/>
    <w:rsid w:val="00BF49B3"/>
    <w:rsid w:val="00BF7622"/>
    <w:rsid w:val="00C03C19"/>
    <w:rsid w:val="00C13A94"/>
    <w:rsid w:val="00C14566"/>
    <w:rsid w:val="00C21D5E"/>
    <w:rsid w:val="00C3180B"/>
    <w:rsid w:val="00C35BCF"/>
    <w:rsid w:val="00C4615C"/>
    <w:rsid w:val="00C47188"/>
    <w:rsid w:val="00C478F7"/>
    <w:rsid w:val="00C50CB4"/>
    <w:rsid w:val="00C716E5"/>
    <w:rsid w:val="00C7799B"/>
    <w:rsid w:val="00C92B4A"/>
    <w:rsid w:val="00C9424D"/>
    <w:rsid w:val="00C950DE"/>
    <w:rsid w:val="00CA4A1C"/>
    <w:rsid w:val="00CA79D6"/>
    <w:rsid w:val="00CB3B94"/>
    <w:rsid w:val="00CB541D"/>
    <w:rsid w:val="00CC06D1"/>
    <w:rsid w:val="00CC4373"/>
    <w:rsid w:val="00CF27A6"/>
    <w:rsid w:val="00CF45DC"/>
    <w:rsid w:val="00CF654E"/>
    <w:rsid w:val="00D03E76"/>
    <w:rsid w:val="00D0671B"/>
    <w:rsid w:val="00D115EF"/>
    <w:rsid w:val="00D12446"/>
    <w:rsid w:val="00D127B7"/>
    <w:rsid w:val="00D13E56"/>
    <w:rsid w:val="00D274B9"/>
    <w:rsid w:val="00D30EC7"/>
    <w:rsid w:val="00D51C51"/>
    <w:rsid w:val="00D51D15"/>
    <w:rsid w:val="00D60881"/>
    <w:rsid w:val="00D6769A"/>
    <w:rsid w:val="00D81956"/>
    <w:rsid w:val="00D866BB"/>
    <w:rsid w:val="00D875E6"/>
    <w:rsid w:val="00D96E2D"/>
    <w:rsid w:val="00D9740E"/>
    <w:rsid w:val="00DA287A"/>
    <w:rsid w:val="00DB0368"/>
    <w:rsid w:val="00DB1959"/>
    <w:rsid w:val="00DB1AD8"/>
    <w:rsid w:val="00DB585D"/>
    <w:rsid w:val="00DC710F"/>
    <w:rsid w:val="00DC7D07"/>
    <w:rsid w:val="00DD21E7"/>
    <w:rsid w:val="00DD3845"/>
    <w:rsid w:val="00DE2914"/>
    <w:rsid w:val="00DF3D52"/>
    <w:rsid w:val="00E03A9E"/>
    <w:rsid w:val="00E21266"/>
    <w:rsid w:val="00E21FD1"/>
    <w:rsid w:val="00E27236"/>
    <w:rsid w:val="00E2737F"/>
    <w:rsid w:val="00E27CEB"/>
    <w:rsid w:val="00E336AE"/>
    <w:rsid w:val="00E36114"/>
    <w:rsid w:val="00E44156"/>
    <w:rsid w:val="00E45A7F"/>
    <w:rsid w:val="00E46F6D"/>
    <w:rsid w:val="00E51EBE"/>
    <w:rsid w:val="00E53C1E"/>
    <w:rsid w:val="00E62F6B"/>
    <w:rsid w:val="00E7147F"/>
    <w:rsid w:val="00E718B5"/>
    <w:rsid w:val="00E86353"/>
    <w:rsid w:val="00E91647"/>
    <w:rsid w:val="00E94F4E"/>
    <w:rsid w:val="00EB55BE"/>
    <w:rsid w:val="00EB5F47"/>
    <w:rsid w:val="00EC0B93"/>
    <w:rsid w:val="00ED6AA7"/>
    <w:rsid w:val="00EE4EFC"/>
    <w:rsid w:val="00EF07FB"/>
    <w:rsid w:val="00EF10AB"/>
    <w:rsid w:val="00F119A6"/>
    <w:rsid w:val="00F1439F"/>
    <w:rsid w:val="00F1690B"/>
    <w:rsid w:val="00F22E90"/>
    <w:rsid w:val="00F3398A"/>
    <w:rsid w:val="00F36635"/>
    <w:rsid w:val="00F3680C"/>
    <w:rsid w:val="00F405CA"/>
    <w:rsid w:val="00F643F2"/>
    <w:rsid w:val="00F7114F"/>
    <w:rsid w:val="00F73E2F"/>
    <w:rsid w:val="00F76889"/>
    <w:rsid w:val="00F86666"/>
    <w:rsid w:val="00F87367"/>
    <w:rsid w:val="00F917CE"/>
    <w:rsid w:val="00F95657"/>
    <w:rsid w:val="00FA05E5"/>
    <w:rsid w:val="00FA7BF8"/>
    <w:rsid w:val="00FC161A"/>
    <w:rsid w:val="00FC671A"/>
    <w:rsid w:val="00FD41BE"/>
    <w:rsid w:val="00FD600E"/>
    <w:rsid w:val="00FE444A"/>
    <w:rsid w:val="00FE4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C6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F16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46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6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88ABE-49CB-4B4A-A5BC-2A3DA564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4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2022-11-07T11:38:00Z</cp:lastPrinted>
  <dcterms:created xsi:type="dcterms:W3CDTF">2018-01-16T13:42:00Z</dcterms:created>
  <dcterms:modified xsi:type="dcterms:W3CDTF">2024-10-29T06:22:00Z</dcterms:modified>
</cp:coreProperties>
</file>